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2545"/>
        <w:gridCol w:w="2700"/>
        <w:gridCol w:w="1559"/>
      </w:tblGrid>
      <w:tr w:rsidR="00DA6DF9" w:rsidRPr="00C754A8" w14:paraId="099A4B23" w14:textId="77777777" w:rsidTr="0066671A">
        <w:trPr>
          <w:trHeight w:val="605"/>
        </w:trPr>
        <w:tc>
          <w:tcPr>
            <w:tcW w:w="7662" w:type="dxa"/>
            <w:gridSpan w:val="3"/>
            <w:shd w:val="clear" w:color="auto" w:fill="auto"/>
          </w:tcPr>
          <w:p w14:paraId="7355E9C2" w14:textId="69EE2841" w:rsidR="00DA6DF9" w:rsidRPr="00D838D5" w:rsidRDefault="00C87048" w:rsidP="00C47E24">
            <w:pPr>
              <w:pStyle w:val="berschrift3"/>
              <w:spacing w:before="120"/>
              <w:rPr>
                <w:rFonts w:cs="Arial"/>
                <w:sz w:val="28"/>
              </w:rPr>
            </w:pPr>
            <w:r>
              <w:rPr>
                <w:rFonts w:cs="Arial"/>
                <w:sz w:val="28"/>
              </w:rPr>
              <w:t>V</w:t>
            </w:r>
            <w:r w:rsidR="00294F51" w:rsidRPr="00D838D5">
              <w:rPr>
                <w:rFonts w:cs="Arial"/>
                <w:sz w:val="28"/>
              </w:rPr>
              <w:t>er</w:t>
            </w:r>
            <w:r w:rsidR="00577A84" w:rsidRPr="00D838D5">
              <w:rPr>
                <w:rFonts w:cs="Arial"/>
                <w:sz w:val="28"/>
              </w:rPr>
              <w:t>arbeitungstätigkeit</w:t>
            </w:r>
            <w:r w:rsidR="00294F51" w:rsidRPr="00D838D5">
              <w:rPr>
                <w:rFonts w:cs="Arial"/>
                <w:sz w:val="28"/>
              </w:rPr>
              <w:t>:</w:t>
            </w:r>
            <w:r w:rsidR="00294F51" w:rsidRPr="00D838D5">
              <w:rPr>
                <w:rFonts w:cs="Arial"/>
                <w:sz w:val="28"/>
              </w:rPr>
              <w:br/>
            </w:r>
            <w:r w:rsidR="00C47E24" w:rsidRPr="00D838D5">
              <w:rPr>
                <w:rFonts w:cs="Arial"/>
                <w:b w:val="0"/>
                <w:szCs w:val="24"/>
              </w:rPr>
              <w:t>Benennung:</w:t>
            </w:r>
            <w:r w:rsidR="005B564A" w:rsidRPr="00D838D5">
              <w:rPr>
                <w:rFonts w:cs="Arial"/>
                <w:sz w:val="28"/>
              </w:rPr>
              <w:t xml:space="preserve"> </w:t>
            </w:r>
            <w:r w:rsidR="00FE26C9" w:rsidRPr="00D838D5">
              <w:rPr>
                <w:rFonts w:cs="Arial"/>
                <w:sz w:val="28"/>
              </w:rPr>
              <w:t>Stundenplanerstellung</w:t>
            </w:r>
          </w:p>
        </w:tc>
        <w:tc>
          <w:tcPr>
            <w:tcW w:w="1559" w:type="dxa"/>
            <w:shd w:val="clear" w:color="auto" w:fill="auto"/>
          </w:tcPr>
          <w:p w14:paraId="41F5B129" w14:textId="1D1B2675" w:rsidR="001F0F91" w:rsidRPr="00D838D5" w:rsidRDefault="001F0F91" w:rsidP="00C87048">
            <w:pPr>
              <w:pStyle w:val="berschrift3"/>
              <w:spacing w:before="120"/>
              <w:rPr>
                <w:rFonts w:cs="Arial"/>
              </w:rPr>
            </w:pPr>
            <w:r w:rsidRPr="00D838D5">
              <w:rPr>
                <w:rFonts w:cs="Arial"/>
                <w:sz w:val="28"/>
              </w:rPr>
              <w:t>lfd. Nr.:</w:t>
            </w:r>
            <w:r w:rsidRPr="00D838D5">
              <w:rPr>
                <w:rFonts w:cs="Arial"/>
                <w:sz w:val="28"/>
              </w:rPr>
              <w:br/>
            </w:r>
            <w:r w:rsidR="00C87048">
              <w:rPr>
                <w:rFonts w:cs="Arial"/>
                <w:sz w:val="28"/>
              </w:rPr>
              <w:t>2</w:t>
            </w:r>
          </w:p>
        </w:tc>
      </w:tr>
      <w:tr w:rsidR="004F6102" w:rsidRPr="00C754A8" w14:paraId="32ED14BA" w14:textId="77777777" w:rsidTr="004F6102">
        <w:trPr>
          <w:trHeight w:val="479"/>
        </w:trPr>
        <w:tc>
          <w:tcPr>
            <w:tcW w:w="4962" w:type="dxa"/>
            <w:gridSpan w:val="2"/>
            <w:shd w:val="clear" w:color="auto" w:fill="auto"/>
          </w:tcPr>
          <w:p w14:paraId="7F413E00" w14:textId="77777777" w:rsidR="004F6102" w:rsidRPr="00C754A8" w:rsidRDefault="004F6102" w:rsidP="00C754A8">
            <w:pPr>
              <w:tabs>
                <w:tab w:val="left" w:pos="2451"/>
                <w:tab w:val="left" w:pos="4015"/>
              </w:tabs>
              <w:spacing w:before="120"/>
              <w:rPr>
                <w:rFonts w:ascii="Arial" w:hAnsi="Arial" w:cs="Arial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Datum der Einführung:</w:t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</w:tc>
        <w:tc>
          <w:tcPr>
            <w:tcW w:w="4259" w:type="dxa"/>
            <w:gridSpan w:val="2"/>
            <w:shd w:val="clear" w:color="auto" w:fill="auto"/>
          </w:tcPr>
          <w:p w14:paraId="04F4805D" w14:textId="64D64B97" w:rsidR="004F6102" w:rsidRPr="00C754A8" w:rsidRDefault="00C754A8" w:rsidP="00C754A8">
            <w:pPr>
              <w:tabs>
                <w:tab w:val="left" w:pos="2734"/>
                <w:tab w:val="left" w:pos="4015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Datum der letzten Änderung:</w:t>
            </w:r>
            <w:r>
              <w:rPr>
                <w:rFonts w:ascii="Arial" w:hAnsi="Arial" w:cs="Arial"/>
                <w:sz w:val="20"/>
              </w:rPr>
              <w:tab/>
            </w:r>
            <w:r w:rsidR="00F53419">
              <w:rPr>
                <w:rFonts w:ascii="Arial" w:hAnsi="Arial" w:cs="Arial"/>
                <w:sz w:val="20"/>
                <w:highlight w:val="lightGray"/>
              </w:rPr>
              <w:t>2</w:t>
            </w:r>
            <w:r w:rsidR="00C87048">
              <w:rPr>
                <w:rFonts w:ascii="Arial" w:hAnsi="Arial" w:cs="Arial"/>
                <w:sz w:val="20"/>
                <w:highlight w:val="lightGray"/>
              </w:rPr>
              <w:t>5</w:t>
            </w:r>
            <w:r w:rsidR="007C169A" w:rsidRPr="007C169A">
              <w:rPr>
                <w:rFonts w:ascii="Arial" w:hAnsi="Arial" w:cs="Arial"/>
                <w:sz w:val="20"/>
                <w:highlight w:val="lightGray"/>
              </w:rPr>
              <w:t>.0</w:t>
            </w:r>
            <w:r w:rsidR="00D4616F">
              <w:rPr>
                <w:rFonts w:ascii="Arial" w:hAnsi="Arial" w:cs="Arial"/>
                <w:sz w:val="20"/>
                <w:highlight w:val="lightGray"/>
              </w:rPr>
              <w:t>6</w:t>
            </w:r>
            <w:r w:rsidR="00C87048">
              <w:rPr>
                <w:rFonts w:ascii="Arial" w:hAnsi="Arial" w:cs="Arial"/>
                <w:sz w:val="20"/>
                <w:highlight w:val="lightGray"/>
              </w:rPr>
              <w:t>.2021</w:t>
            </w:r>
          </w:p>
        </w:tc>
      </w:tr>
      <w:tr w:rsidR="004F6102" w:rsidRPr="00C754A8" w14:paraId="0FF7FAD6" w14:textId="77777777" w:rsidTr="001C74FB">
        <w:trPr>
          <w:trHeight w:hRule="exact" w:val="2029"/>
        </w:trPr>
        <w:tc>
          <w:tcPr>
            <w:tcW w:w="2417" w:type="dxa"/>
            <w:shd w:val="clear" w:color="auto" w:fill="auto"/>
          </w:tcPr>
          <w:p w14:paraId="4C40EC1A" w14:textId="77777777" w:rsidR="004F6102" w:rsidRPr="00C754A8" w:rsidRDefault="004F6102" w:rsidP="004F6102">
            <w:pPr>
              <w:widowControl w:val="0"/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Verantwortliche </w:t>
            </w:r>
            <w:r w:rsidR="00BD376A" w:rsidRPr="00C754A8">
              <w:rPr>
                <w:rFonts w:ascii="Arial" w:hAnsi="Arial" w:cs="Arial"/>
                <w:snapToGrid w:val="0"/>
                <w:sz w:val="20"/>
              </w:rPr>
              <w:t>Facha</w:t>
            </w:r>
            <w:r w:rsidRPr="00C754A8">
              <w:rPr>
                <w:rFonts w:ascii="Arial" w:hAnsi="Arial" w:cs="Arial"/>
                <w:snapToGrid w:val="0"/>
                <w:sz w:val="20"/>
              </w:rPr>
              <w:t>bteilung</w:t>
            </w:r>
          </w:p>
          <w:p w14:paraId="71AE74B0" w14:textId="77777777" w:rsidR="004F6102" w:rsidRPr="00C754A8" w:rsidRDefault="002E4A70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Ansprechpartner</w:t>
            </w:r>
          </w:p>
          <w:p w14:paraId="4CBF7C92" w14:textId="77777777" w:rsidR="002E4A70" w:rsidRPr="00C754A8" w:rsidRDefault="004F6102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Telefon</w:t>
            </w:r>
          </w:p>
          <w:p w14:paraId="691AD7F6" w14:textId="77777777" w:rsidR="004F6102" w:rsidRPr="00C754A8" w:rsidRDefault="004F6102" w:rsidP="00AD36D0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E-Mail-Adresse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a)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E441F9C" w14:textId="1586EBD4" w:rsidR="004F6102" w:rsidRPr="00C754A8" w:rsidRDefault="004F6102" w:rsidP="00D838D5">
            <w:pPr>
              <w:widowControl w:val="0"/>
              <w:spacing w:before="120"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  </w:t>
            </w:r>
          </w:p>
          <w:p w14:paraId="367D543A" w14:textId="77777777" w:rsidR="004F6102" w:rsidRPr="00C754A8" w:rsidRDefault="004F6102" w:rsidP="004F6102">
            <w:pPr>
              <w:widowControl w:val="0"/>
              <w:spacing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1150386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1E34E5FA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E67676F" w14:textId="77777777" w:rsidR="004F6102" w:rsidRPr="00C754A8" w:rsidRDefault="004F6102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</w:tc>
      </w:tr>
      <w:tr w:rsidR="004F6102" w:rsidRPr="00C754A8" w14:paraId="10A6E559" w14:textId="77777777" w:rsidTr="0066671A">
        <w:trPr>
          <w:trHeight w:hRule="exact" w:val="1267"/>
        </w:trPr>
        <w:tc>
          <w:tcPr>
            <w:tcW w:w="2417" w:type="dxa"/>
            <w:shd w:val="clear" w:color="auto" w:fill="auto"/>
          </w:tcPr>
          <w:p w14:paraId="375E9605" w14:textId="068EFA17" w:rsidR="004F6102" w:rsidRPr="00C754A8" w:rsidRDefault="004F6102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Zwecke </w:t>
            </w:r>
            <w:r w:rsidR="00C87048">
              <w:rPr>
                <w:rFonts w:ascii="Arial" w:hAnsi="Arial" w:cs="Arial"/>
                <w:snapToGrid w:val="0"/>
                <w:sz w:val="20"/>
              </w:rPr>
              <w:t xml:space="preserve">und Rechtsgrundlage(n)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der Verarbeitung</w:t>
            </w:r>
            <w:r w:rsidR="00C47E24" w:rsidRPr="00C754A8">
              <w:rPr>
                <w:rFonts w:ascii="Arial" w:hAnsi="Arial" w:cs="Arial"/>
                <w:snapToGrid w:val="0"/>
                <w:sz w:val="20"/>
              </w:rPr>
              <w:br/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b)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59EB9EC9" w14:textId="5DD9782C" w:rsidR="00685BF6" w:rsidRDefault="00D838D5" w:rsidP="004F6102">
            <w:pPr>
              <w:widowControl w:val="0"/>
              <w:spacing w:before="60"/>
              <w:ind w:left="-96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  <w:highlight w:val="lightGray"/>
              </w:rPr>
              <w:t xml:space="preserve">Erstellung von </w:t>
            </w:r>
            <w:r w:rsidR="00685BF6" w:rsidRPr="006E6565">
              <w:rPr>
                <w:rFonts w:ascii="Arial" w:hAnsi="Arial" w:cs="Arial"/>
                <w:noProof/>
                <w:sz w:val="20"/>
                <w:highlight w:val="lightGray"/>
              </w:rPr>
              <w:t>Stundenpl</w:t>
            </w:r>
            <w:r>
              <w:rPr>
                <w:rFonts w:ascii="Arial" w:hAnsi="Arial" w:cs="Arial"/>
                <w:noProof/>
                <w:sz w:val="20"/>
                <w:highlight w:val="lightGray"/>
              </w:rPr>
              <w:t>ä</w:t>
            </w:r>
            <w:r w:rsidR="00685BF6" w:rsidRPr="006E6565">
              <w:rPr>
                <w:rFonts w:ascii="Arial" w:hAnsi="Arial" w:cs="Arial"/>
                <w:noProof/>
                <w:sz w:val="20"/>
                <w:highlight w:val="lightGray"/>
              </w:rPr>
              <w:t>n</w:t>
            </w:r>
            <w:r>
              <w:rPr>
                <w:rFonts w:ascii="Arial" w:hAnsi="Arial" w:cs="Arial"/>
                <w:noProof/>
                <w:sz w:val="20"/>
                <w:highlight w:val="lightGray"/>
              </w:rPr>
              <w:t>en zur Organisation des Unterrichtes entsprechend der Verfügbarkeit von Lehrerinnen und Lehrern, Schülerinnen und Schülern sowie Räumlichkeite</w:t>
            </w:r>
            <w:r w:rsidR="0067600C">
              <w:rPr>
                <w:rFonts w:ascii="Arial" w:hAnsi="Arial" w:cs="Arial"/>
                <w:noProof/>
                <w:sz w:val="20"/>
                <w:highlight w:val="lightGray"/>
              </w:rPr>
              <w:t>n</w:t>
            </w:r>
            <w:r>
              <w:rPr>
                <w:rFonts w:ascii="Arial" w:hAnsi="Arial" w:cs="Arial"/>
                <w:noProof/>
                <w:sz w:val="20"/>
                <w:highlight w:val="lightGray"/>
              </w:rPr>
              <w:t xml:space="preserve"> für den Unterricht</w:t>
            </w:r>
            <w:r w:rsidR="00C87048">
              <w:rPr>
                <w:rFonts w:ascii="Arial" w:hAnsi="Arial" w:cs="Arial"/>
                <w:noProof/>
                <w:sz w:val="20"/>
                <w:highlight w:val="lightGray"/>
              </w:rPr>
              <w:t xml:space="preserve"> (§ 85 Abs. 1 Landesbeamtengesetz i. V. m. Lehrerdienstordnung)</w:t>
            </w:r>
            <w:r>
              <w:rPr>
                <w:rFonts w:ascii="Arial" w:hAnsi="Arial" w:cs="Arial"/>
                <w:noProof/>
                <w:sz w:val="20"/>
                <w:highlight w:val="lightGray"/>
              </w:rPr>
              <w:t>.</w:t>
            </w:r>
          </w:p>
          <w:p w14:paraId="2B1F0198" w14:textId="1D78E579" w:rsidR="00D838D5" w:rsidRPr="00C754A8" w:rsidRDefault="004F6102" w:rsidP="00D838D5">
            <w:pPr>
              <w:widowControl w:val="0"/>
              <w:spacing w:before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</w:t>
            </w:r>
          </w:p>
          <w:p w14:paraId="3C57D583" w14:textId="39BA960D" w:rsidR="004F6102" w:rsidRPr="00C754A8" w:rsidRDefault="004F6102" w:rsidP="004F6102">
            <w:pPr>
              <w:widowControl w:val="0"/>
              <w:spacing w:before="60" w:after="60"/>
              <w:ind w:left="37" w:hanging="133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C47E24" w:rsidRPr="00C754A8" w14:paraId="3A06C894" w14:textId="77777777" w:rsidTr="003977B7">
        <w:trPr>
          <w:trHeight w:hRule="exact" w:val="1041"/>
        </w:trPr>
        <w:tc>
          <w:tcPr>
            <w:tcW w:w="2417" w:type="dxa"/>
            <w:shd w:val="clear" w:color="auto" w:fill="auto"/>
          </w:tcPr>
          <w:p w14:paraId="6DB94A3E" w14:textId="77777777" w:rsidR="00C47E24" w:rsidRPr="00C754A8" w:rsidRDefault="00C47E24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Optional: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>Name des eingesetzten Verfahrens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78620E3A" w14:textId="77777777" w:rsidR="00C47E24" w:rsidRPr="00C754A8" w:rsidRDefault="00C47E24" w:rsidP="00C47E24">
            <w:pPr>
              <w:widowControl w:val="0"/>
              <w:spacing w:before="120"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4C8C1E0" w14:textId="77777777" w:rsidR="00C47E24" w:rsidRPr="00C754A8" w:rsidRDefault="00C47E24" w:rsidP="00C47E24">
            <w:pPr>
              <w:widowControl w:val="0"/>
              <w:spacing w:before="60"/>
              <w:ind w:left="-96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4C2A37E" w14:textId="77777777" w:rsidR="00C47E24" w:rsidRPr="00C754A8" w:rsidRDefault="00C47E24" w:rsidP="004F6102">
            <w:pPr>
              <w:widowControl w:val="0"/>
              <w:spacing w:before="120"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0CE91CC3" w14:textId="77777777" w:rsidTr="003977B7">
        <w:trPr>
          <w:trHeight w:hRule="exact" w:val="2851"/>
        </w:trPr>
        <w:tc>
          <w:tcPr>
            <w:tcW w:w="2417" w:type="dxa"/>
            <w:shd w:val="clear" w:color="auto" w:fill="auto"/>
          </w:tcPr>
          <w:p w14:paraId="3149AB43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Beschreibung der</w:t>
            </w:r>
          </w:p>
          <w:p w14:paraId="723BE67B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Kategorien betroffener</w:t>
            </w:r>
          </w:p>
          <w:p w14:paraId="7F05DEE9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Personen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F4595F2" w14:textId="77777777" w:rsidR="004F6102" w:rsidRPr="00C754A8" w:rsidRDefault="004F6102" w:rsidP="00C754A8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6"/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0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Beschäftigte</w:t>
            </w:r>
          </w:p>
          <w:bookmarkStart w:id="1" w:name="Kontrollkästchen7"/>
          <w:p w14:paraId="4B961DC9" w14:textId="77777777" w:rsidR="004F6102" w:rsidRPr="00C754A8" w:rsidRDefault="004F6102" w:rsidP="00C754A8">
            <w:pPr>
              <w:widowControl w:val="0"/>
              <w:tabs>
                <w:tab w:val="left" w:pos="459"/>
              </w:tabs>
              <w:spacing w:after="60"/>
              <w:ind w:left="229" w:hanging="229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1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Interessenten</w:t>
            </w:r>
          </w:p>
          <w:p w14:paraId="4B0C6427" w14:textId="253C5C60" w:rsidR="0074127B" w:rsidRPr="00C754A8" w:rsidRDefault="004F6102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Lieferanten</w:t>
            </w:r>
          </w:p>
          <w:p w14:paraId="356B06E8" w14:textId="56503832" w:rsidR="0074127B" w:rsidRPr="00C754A8" w:rsidRDefault="002F5020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C03956">
              <w:rPr>
                <w:rFonts w:ascii="Arial" w:hAnsi="Arial" w:cs="Arial"/>
                <w:snapToGrid w:val="0"/>
                <w:sz w:val="20"/>
              </w:rPr>
              <w:t>Schüler</w:t>
            </w:r>
            <w:r w:rsidR="00685BF6">
              <w:rPr>
                <w:rFonts w:ascii="Arial" w:hAnsi="Arial" w:cs="Arial"/>
                <w:snapToGrid w:val="0"/>
                <w:sz w:val="20"/>
              </w:rPr>
              <w:t>/-in</w:t>
            </w:r>
          </w:p>
          <w:p w14:paraId="65F4CAD8" w14:textId="1D73D51D" w:rsidR="00C04042" w:rsidRPr="00C754A8" w:rsidRDefault="002F5020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C03956">
              <w:rPr>
                <w:rFonts w:ascii="Arial" w:hAnsi="Arial" w:cs="Arial"/>
                <w:snapToGrid w:val="0"/>
                <w:sz w:val="20"/>
              </w:rPr>
              <w:t>Eltern</w:t>
            </w:r>
          </w:p>
          <w:p w14:paraId="7B16B521" w14:textId="66AD61F2" w:rsidR="0074127B" w:rsidRPr="00C754A8" w:rsidRDefault="002F5020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6A2BA6">
              <w:rPr>
                <w:rFonts w:ascii="Arial" w:hAnsi="Arial" w:cs="Arial"/>
                <w:snapToGrid w:val="0"/>
                <w:sz w:val="20"/>
              </w:rPr>
              <w:t>Lehr</w:t>
            </w:r>
            <w:r w:rsidR="001A1074">
              <w:rPr>
                <w:rFonts w:ascii="Arial" w:hAnsi="Arial" w:cs="Arial"/>
                <w:snapToGrid w:val="0"/>
                <w:sz w:val="20"/>
              </w:rPr>
              <w:t>krä</w:t>
            </w:r>
            <w:r w:rsidR="00685BF6">
              <w:rPr>
                <w:rFonts w:ascii="Arial" w:hAnsi="Arial" w:cs="Arial"/>
                <w:snapToGrid w:val="0"/>
                <w:sz w:val="20"/>
              </w:rPr>
              <w:t>ft</w:t>
            </w:r>
            <w:r w:rsidR="001A1074">
              <w:rPr>
                <w:rFonts w:ascii="Arial" w:hAnsi="Arial" w:cs="Arial"/>
                <w:snapToGrid w:val="0"/>
                <w:sz w:val="20"/>
              </w:rPr>
              <w:t>e, Lehrkräfte im Vorbereitungsdienst (LiV)</w:t>
            </w:r>
          </w:p>
          <w:p w14:paraId="312FAC13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656F501B" w14:textId="77777777" w:rsidTr="00D838D5">
        <w:trPr>
          <w:trHeight w:hRule="exact" w:val="2324"/>
        </w:trPr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</w:tcPr>
          <w:p w14:paraId="66011FBB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Beschreibung der 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Kategorien von personenbezogenen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Daten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  <w:p w14:paraId="542B404B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1A4E64A6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780141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2D5095C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1D4D3BB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CB8772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7180A70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055455A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4F5B3E" w14:textId="77394F2B" w:rsidR="00303595" w:rsidRDefault="00303595" w:rsidP="00303595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Pr="00C754A8">
              <w:rPr>
                <w:rFonts w:ascii="Arial" w:hAnsi="Arial" w:cs="Arial"/>
                <w:snapToGrid w:val="0"/>
                <w:sz w:val="20"/>
              </w:rPr>
              <w:tab/>
            </w:r>
            <w:r>
              <w:rPr>
                <w:rFonts w:ascii="Arial" w:hAnsi="Arial" w:cs="Arial"/>
                <w:snapToGrid w:val="0"/>
                <w:sz w:val="20"/>
              </w:rPr>
              <w:t>Individualdaten der Lehr</w:t>
            </w:r>
            <w:r w:rsidR="004825AB">
              <w:rPr>
                <w:rFonts w:ascii="Arial" w:hAnsi="Arial" w:cs="Arial"/>
                <w:snapToGrid w:val="0"/>
                <w:sz w:val="20"/>
              </w:rPr>
              <w:t>kräfte</w:t>
            </w:r>
            <w:r w:rsidR="001A1074">
              <w:rPr>
                <w:rFonts w:ascii="Arial" w:hAnsi="Arial" w:cs="Arial"/>
                <w:snapToGrid w:val="0"/>
                <w:sz w:val="20"/>
              </w:rPr>
              <w:t>/LiV</w:t>
            </w:r>
            <w:r>
              <w:rPr>
                <w:rFonts w:ascii="Arial" w:hAnsi="Arial" w:cs="Arial"/>
                <w:snapToGrid w:val="0"/>
                <w:sz w:val="20"/>
              </w:rPr>
              <w:t xml:space="preserve"> mit Datenkategorien:</w:t>
            </w:r>
          </w:p>
          <w:p w14:paraId="356C2846" w14:textId="213D5596" w:rsidR="00303595" w:rsidRPr="00AB389E" w:rsidRDefault="001A1074" w:rsidP="00303595">
            <w:pPr>
              <w:pStyle w:val="Listenabsatz"/>
              <w:widowControl w:val="0"/>
              <w:numPr>
                <w:ilvl w:val="0"/>
                <w:numId w:val="5"/>
              </w:numPr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  <w:highlight w:val="lightGray"/>
              </w:rPr>
              <w:t>Stammdaten</w:t>
            </w:r>
            <w:r w:rsidR="00303595" w:rsidRPr="00AB389E">
              <w:rPr>
                <w:rFonts w:ascii="Arial" w:hAnsi="Arial" w:cs="Arial"/>
                <w:snapToGrid w:val="0"/>
                <w:sz w:val="20"/>
                <w:highlight w:val="lightGray"/>
              </w:rPr>
              <w:t>:</w:t>
            </w:r>
          </w:p>
          <w:p w14:paraId="73571FF2" w14:textId="187647C4" w:rsidR="00303595" w:rsidRPr="00D838D5" w:rsidRDefault="00303595" w:rsidP="002F5020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AB389E">
              <w:rPr>
                <w:rFonts w:ascii="Arial" w:hAnsi="Arial" w:cs="Arial"/>
                <w:snapToGrid w:val="0"/>
                <w:sz w:val="20"/>
                <w:highlight w:val="lightGray"/>
              </w:rPr>
              <w:t>Name</w:t>
            </w:r>
            <w:r w:rsidRPr="00FE26C9">
              <w:rPr>
                <w:rFonts w:ascii="Arial" w:hAnsi="Arial" w:cs="Arial"/>
                <w:snapToGrid w:val="0"/>
                <w:sz w:val="20"/>
                <w:highlight w:val="lightGray"/>
              </w:rPr>
              <w:t xml:space="preserve">; Vorname; </w:t>
            </w:r>
            <w:r w:rsidR="00C87048">
              <w:rPr>
                <w:rFonts w:ascii="Arial" w:hAnsi="Arial" w:cs="Arial"/>
                <w:snapToGrid w:val="0"/>
                <w:sz w:val="20"/>
                <w:highlight w:val="lightGray"/>
              </w:rPr>
              <w:t>Kürzel, Unterrichtsf</w:t>
            </w:r>
            <w:r w:rsidRPr="00FE26C9">
              <w:rPr>
                <w:rFonts w:ascii="Arial" w:hAnsi="Arial" w:cs="Arial"/>
                <w:snapToGrid w:val="0"/>
                <w:sz w:val="20"/>
                <w:highlight w:val="lightGray"/>
              </w:rPr>
              <w:t>ächer</w:t>
            </w:r>
            <w:r w:rsidR="002F5020" w:rsidRPr="00FE26C9">
              <w:rPr>
                <w:rFonts w:ascii="Arial" w:hAnsi="Arial" w:cs="Arial"/>
                <w:snapToGrid w:val="0"/>
                <w:sz w:val="20"/>
                <w:highlight w:val="lightGray"/>
              </w:rPr>
              <w:t xml:space="preserve">; </w:t>
            </w:r>
            <w:r w:rsidR="002F5020" w:rsidRPr="00FE26C9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Verfügbare </w:t>
            </w:r>
            <w:r w:rsidR="002F5020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Wochenstunden</w:t>
            </w:r>
          </w:p>
          <w:p w14:paraId="70718577" w14:textId="77777777" w:rsidR="00303595" w:rsidRPr="00C754A8" w:rsidRDefault="00303595" w:rsidP="00303595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6E4B75">
              <w:rPr>
                <w:rFonts w:ascii="Arial" w:hAnsi="Arial" w:cs="Arial"/>
                <w:snapToGrid w:val="0"/>
                <w:sz w:val="20"/>
              </w:rPr>
              <w:tab/>
            </w:r>
          </w:p>
          <w:p w14:paraId="4E1A1E7D" w14:textId="77777777" w:rsidR="00303595" w:rsidRPr="00C754A8" w:rsidRDefault="00303595" w:rsidP="00303595">
            <w:pPr>
              <w:widowControl w:val="0"/>
              <w:tabs>
                <w:tab w:val="left" w:pos="459"/>
              </w:tabs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   </w:t>
            </w:r>
            <w:r w:rsidRPr="00C754A8">
              <w:rPr>
                <w:rFonts w:ascii="Arial" w:hAnsi="Arial" w:cs="Arial"/>
                <w:noProof/>
                <w:sz w:val="20"/>
              </w:rPr>
              <w:t>Besondere Kategorien personenbezogener Daten (Art. 9):</w:t>
            </w:r>
          </w:p>
          <w:p w14:paraId="319E8630" w14:textId="77777777" w:rsidR="00CA6F03" w:rsidRPr="00C754A8" w:rsidRDefault="00CA6F03" w:rsidP="00D838D5">
            <w:pPr>
              <w:widowControl w:val="0"/>
              <w:tabs>
                <w:tab w:val="left" w:pos="459"/>
              </w:tabs>
              <w:spacing w:after="60"/>
              <w:rPr>
                <w:rFonts w:ascii="Arial" w:hAnsi="Arial" w:cs="Arial"/>
                <w:noProof/>
                <w:sz w:val="20"/>
              </w:rPr>
            </w:pPr>
          </w:p>
          <w:p w14:paraId="298EA3B3" w14:textId="77777777" w:rsidR="00CA6F03" w:rsidRPr="00C754A8" w:rsidRDefault="00CA6F03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  <w:p w14:paraId="602ACFB6" w14:textId="77777777" w:rsidR="00C71625" w:rsidRPr="00C754A8" w:rsidRDefault="00C71625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</w:tbl>
    <w:p w14:paraId="15496F58" w14:textId="77777777" w:rsidR="001A1074" w:rsidRDefault="001A1074">
      <w:r>
        <w:br w:type="page"/>
      </w:r>
    </w:p>
    <w:tbl>
      <w:tblPr>
        <w:tblW w:w="922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811"/>
      </w:tblGrid>
      <w:tr w:rsidR="00D726EF" w:rsidRPr="00C754A8" w14:paraId="5A76A677" w14:textId="77777777" w:rsidTr="005C1C20">
        <w:trPr>
          <w:trHeight w:hRule="exact" w:val="192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11796" w14:textId="21B419AB" w:rsidR="00D726EF" w:rsidRPr="00C754A8" w:rsidRDefault="00D726EF" w:rsidP="009C44BF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lastRenderedPageBreak/>
              <w:t xml:space="preserve">Kategorien von Empfängern, gegenüber denen die personen-bezogenen Daten offen gelegt worden sind oder  noch werden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d)</w:t>
            </w:r>
          </w:p>
        </w:tc>
        <w:tc>
          <w:tcPr>
            <w:tcW w:w="6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D864" w14:textId="04808D81" w:rsidR="00D726EF" w:rsidRPr="00C754A8" w:rsidRDefault="00FE5676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>intern</w:t>
            </w:r>
            <w:r w:rsidR="004D5B3F" w:rsidRPr="00C754A8">
              <w:rPr>
                <w:rFonts w:ascii="Arial" w:hAnsi="Arial" w:cs="Arial"/>
                <w:snapToGrid w:val="0"/>
                <w:sz w:val="20"/>
              </w:rPr>
              <w:t xml:space="preserve"> (Zugriffsberechtigte)</w:t>
            </w:r>
          </w:p>
          <w:p w14:paraId="28C45AC2" w14:textId="77777777" w:rsidR="00D726EF" w:rsidRPr="00C754A8" w:rsidRDefault="00D726EF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Abteilung/ Funktion</w:t>
            </w:r>
          </w:p>
          <w:p w14:paraId="6E0D8235" w14:textId="19F097C1" w:rsidR="007C46F6" w:rsidRPr="00AF0076" w:rsidRDefault="007C46F6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Schulleitung</w:t>
            </w:r>
          </w:p>
          <w:p w14:paraId="1749119C" w14:textId="43891204" w:rsidR="007C46F6" w:rsidRPr="00AF0076" w:rsidRDefault="007C46F6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Lehrkräfte</w:t>
            </w:r>
          </w:p>
          <w:p w14:paraId="693545F1" w14:textId="5818A180" w:rsidR="007C46F6" w:rsidRPr="00C754A8" w:rsidRDefault="007C46F6" w:rsidP="007C46F6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 w:rsidRPr="00640CF4">
              <w:rPr>
                <w:rFonts w:ascii="Arial" w:hAnsi="Arial" w:cs="Arial"/>
                <w:noProof/>
                <w:sz w:val="20"/>
                <w:highlight w:val="lightGray"/>
              </w:rPr>
              <w:t>Sekr</w:t>
            </w:r>
            <w:r w:rsidR="00493EF7" w:rsidRPr="00493EF7">
              <w:rPr>
                <w:rFonts w:ascii="Arial" w:hAnsi="Arial" w:cs="Arial"/>
                <w:noProof/>
                <w:sz w:val="20"/>
                <w:highlight w:val="lightGray"/>
              </w:rPr>
              <w:t>etariat</w:t>
            </w:r>
          </w:p>
          <w:p w14:paraId="1025EF49" w14:textId="4B595D30" w:rsidR="005C1C20" w:rsidRDefault="00303595" w:rsidP="005C1C20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5C1C20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1C20" w:rsidRPr="00493EF7">
              <w:rPr>
                <w:rFonts w:ascii="Arial" w:hAnsi="Arial" w:cs="Arial"/>
                <w:noProof/>
                <w:sz w:val="20"/>
                <w:highlight w:val="lightGray"/>
              </w:rPr>
              <w:t>Schüler</w:t>
            </w:r>
            <w:r w:rsidR="00493EF7" w:rsidRPr="00493EF7">
              <w:rPr>
                <w:rFonts w:ascii="Arial" w:hAnsi="Arial" w:cs="Arial"/>
                <w:noProof/>
                <w:sz w:val="20"/>
                <w:highlight w:val="lightGray"/>
              </w:rPr>
              <w:t>/-in</w:t>
            </w:r>
          </w:p>
          <w:p w14:paraId="23C51300" w14:textId="5ED0099C" w:rsidR="00D726EF" w:rsidRPr="00C754A8" w:rsidRDefault="00D726EF" w:rsidP="004F6102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D726EF" w:rsidRPr="00C754A8" w14:paraId="19755AAD" w14:textId="77777777" w:rsidTr="001A1074">
        <w:trPr>
          <w:trHeight w:hRule="exact" w:val="4684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CF74E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172A" w14:textId="1FBDD549" w:rsidR="00D726EF" w:rsidRPr="00C754A8" w:rsidRDefault="00FE5676" w:rsidP="00C754A8">
            <w:pPr>
              <w:widowControl w:val="0"/>
              <w:tabs>
                <w:tab w:val="left" w:pos="466"/>
              </w:tabs>
              <w:spacing w:before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 xml:space="preserve">extern </w:t>
            </w:r>
          </w:p>
          <w:p w14:paraId="5D6DB06D" w14:textId="77777777" w:rsidR="00D726EF" w:rsidRPr="00AF0076" w:rsidRDefault="00D726EF" w:rsidP="004F6102">
            <w:pPr>
              <w:widowControl w:val="0"/>
              <w:tabs>
                <w:tab w:val="left" w:pos="159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 w:rsidRPr="00AF0076">
              <w:rPr>
                <w:rFonts w:ascii="Arial" w:hAnsi="Arial" w:cs="Arial"/>
                <w:snapToGrid w:val="0"/>
                <w:sz w:val="20"/>
              </w:rPr>
              <w:t xml:space="preserve">Empfängerkategorie </w:t>
            </w:r>
          </w:p>
          <w:p w14:paraId="49056006" w14:textId="56F72B45" w:rsidR="004705EA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Einwohnermeldeamt</w:t>
            </w:r>
          </w:p>
          <w:p w14:paraId="71969B04" w14:textId="4F160049" w:rsidR="004705EA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Statistisches Landesamt (pseudonymisierte Daten)</w:t>
            </w:r>
          </w:p>
          <w:p w14:paraId="5F0D999A" w14:textId="0E727B3E" w:rsidR="004705EA" w:rsidRDefault="00B73D21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Schulträger</w:t>
            </w:r>
          </w:p>
          <w:p w14:paraId="67341822" w14:textId="32F157A1" w:rsidR="004705EA" w:rsidRDefault="002F5020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Schulaufsichtsbehörden (u.a. das für Bildung zuständige Ministerium)</w:t>
            </w:r>
          </w:p>
          <w:p w14:paraId="39F7791F" w14:textId="275C1773" w:rsidR="00E642F7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Schulen (Datenaustausch untereinander)</w:t>
            </w:r>
          </w:p>
          <w:p w14:paraId="57104B7E" w14:textId="2780AF7C" w:rsidR="00E642F7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640CF4">
              <w:rPr>
                <w:rFonts w:ascii="Arial" w:hAnsi="Arial" w:cs="Arial"/>
                <w:noProof/>
                <w:sz w:val="20"/>
                <w:highlight w:val="lightGray"/>
              </w:rPr>
              <w:t>Eltern/ Sorgeberechtigte</w:t>
            </w:r>
          </w:p>
          <w:p w14:paraId="361EB657" w14:textId="311462AE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Gesundheitsamt</w:t>
            </w:r>
          </w:p>
          <w:p w14:paraId="1D53EE09" w14:textId="0D0CE567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Beförderungsunternehmen</w:t>
            </w:r>
          </w:p>
          <w:p w14:paraId="3630460B" w14:textId="0666F71A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Amtsarzt</w:t>
            </w:r>
          </w:p>
          <w:p w14:paraId="674D40B2" w14:textId="06AA5C22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Ordnungsamt</w:t>
            </w:r>
          </w:p>
          <w:p w14:paraId="096528C0" w14:textId="575E49A6" w:rsidR="0094701D" w:rsidRDefault="00C732E7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Ausbildungsunternehmen</w:t>
            </w:r>
          </w:p>
          <w:p w14:paraId="791F7172" w14:textId="4E9474AE" w:rsidR="0094701D" w:rsidRDefault="00C732E7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Jobcenter/ Agentur für Arbeit</w:t>
            </w:r>
          </w:p>
          <w:p w14:paraId="507A6C3A" w14:textId="22499183" w:rsidR="00F03216" w:rsidRDefault="00F03216" w:rsidP="00F0321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highlight w:val="lightGray"/>
              </w:rPr>
              <w:t>Regionale Archive</w:t>
            </w:r>
          </w:p>
          <w:p w14:paraId="7B601193" w14:textId="22F89673" w:rsidR="001A1074" w:rsidRDefault="001A1074" w:rsidP="00F0321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35B06DDA" w14:textId="77777777" w:rsidR="001A1074" w:rsidRDefault="001A1074" w:rsidP="00F0321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0396DAFE" w14:textId="77777777" w:rsidR="00F03216" w:rsidRDefault="00F03216" w:rsidP="00F0321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6018D858" w14:textId="77777777" w:rsidR="004705EA" w:rsidRPr="00AF0076" w:rsidRDefault="004705EA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10229330" w14:textId="1BD2DEEA" w:rsidR="00D726EF" w:rsidRPr="00C754A8" w:rsidRDefault="00D726EF" w:rsidP="004F6102">
            <w:pPr>
              <w:widowControl w:val="0"/>
              <w:spacing w:before="6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D726EF" w:rsidRPr="00C754A8" w14:paraId="5858FFA7" w14:textId="77777777" w:rsidTr="001C74FB">
        <w:trPr>
          <w:trHeight w:hRule="exact" w:val="1345"/>
        </w:trPr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46834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E660F" w14:textId="5B278F0C" w:rsidR="00281D11" w:rsidRPr="00C754A8" w:rsidRDefault="00303595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81D11" w:rsidRPr="00C754A8">
              <w:rPr>
                <w:rFonts w:ascii="Arial" w:hAnsi="Arial" w:cs="Arial"/>
                <w:snapToGrid w:val="0"/>
                <w:sz w:val="20"/>
              </w:rPr>
              <w:t>Drittland oder internationale Organisation</w:t>
            </w:r>
            <w:r w:rsidR="00023367" w:rsidRPr="00C754A8">
              <w:rPr>
                <w:rFonts w:ascii="Arial" w:hAnsi="Arial" w:cs="Arial"/>
                <w:snapToGrid w:val="0"/>
                <w:sz w:val="20"/>
              </w:rPr>
              <w:t xml:space="preserve"> (Kategorie)</w:t>
            </w:r>
          </w:p>
          <w:p w14:paraId="16A82A82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4C737114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3C5DA6B" w14:textId="77777777" w:rsidR="00D726EF" w:rsidRPr="00C754A8" w:rsidRDefault="00D726EF" w:rsidP="002B1FCE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4F6102" w:rsidRPr="00C754A8" w14:paraId="77BF8AE2" w14:textId="77777777" w:rsidTr="001A1074">
        <w:trPr>
          <w:trHeight w:hRule="exact" w:val="1916"/>
        </w:trPr>
        <w:tc>
          <w:tcPr>
            <w:tcW w:w="24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54A021" w14:textId="77777777" w:rsidR="004F6102" w:rsidRPr="00C754A8" w:rsidRDefault="009C44B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ggf. Übermittlungen von personenbezogenen </w:t>
            </w:r>
            <w:r w:rsidR="004F6102"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an ein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Drittland oder an eine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inte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>r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-nationale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Organisation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e)</w:t>
            </w:r>
          </w:p>
          <w:p w14:paraId="53970AAC" w14:textId="6FB57784" w:rsidR="00D1777E" w:rsidRPr="00C754A8" w:rsidRDefault="00D1777E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138A8" w14:textId="0CE5CDF3" w:rsidR="002B1FCE" w:rsidRPr="00C754A8" w:rsidRDefault="002F5020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18666C">
              <w:rPr>
                <w:rFonts w:ascii="Arial" w:hAnsi="Arial" w:cs="Arial"/>
                <w:snapToGrid w:val="0"/>
                <w:sz w:val="20"/>
              </w:rPr>
            </w:r>
            <w:r w:rsidR="0018666C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B1FCE" w:rsidRPr="00C754A8">
              <w:rPr>
                <w:rFonts w:ascii="Arial" w:hAnsi="Arial" w:cs="Arial"/>
                <w:snapToGrid w:val="0"/>
                <w:sz w:val="20"/>
              </w:rPr>
              <w:t xml:space="preserve">Datenübermittlung findet nicht statt und ist auch nicht geplant </w:t>
            </w:r>
          </w:p>
          <w:p w14:paraId="4C676C82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6BA8B26" w14:textId="072FBC8A" w:rsidR="00D1777E" w:rsidRPr="00C754A8" w:rsidRDefault="00303595" w:rsidP="00C754A8">
            <w:pPr>
              <w:pStyle w:val="Default"/>
              <w:tabs>
                <w:tab w:val="left" w:pos="466"/>
              </w:tabs>
              <w:rPr>
                <w:sz w:val="20"/>
                <w:szCs w:val="20"/>
              </w:rPr>
            </w:pPr>
            <w:r>
              <w:rPr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sz w:val="20"/>
              </w:rPr>
              <w:instrText xml:space="preserve"> FORMCHECKBOX </w:instrText>
            </w:r>
            <w:r w:rsidR="0018666C">
              <w:rPr>
                <w:snapToGrid w:val="0"/>
                <w:sz w:val="20"/>
              </w:rPr>
            </w:r>
            <w:r w:rsidR="0018666C">
              <w:rPr>
                <w:snapToGrid w:val="0"/>
                <w:sz w:val="20"/>
              </w:rPr>
              <w:fldChar w:fldCharType="separate"/>
            </w:r>
            <w:r>
              <w:rPr>
                <w:snapToGrid w:val="0"/>
                <w:sz w:val="20"/>
              </w:rPr>
              <w:fldChar w:fldCharType="end"/>
            </w:r>
            <w:r w:rsidR="00C754A8">
              <w:rPr>
                <w:snapToGrid w:val="0"/>
                <w:sz w:val="20"/>
              </w:rPr>
              <w:tab/>
            </w:r>
            <w:r w:rsidR="00D1777E" w:rsidRPr="00C754A8">
              <w:rPr>
                <w:snapToGrid w:val="0"/>
                <w:color w:val="auto"/>
                <w:sz w:val="20"/>
              </w:rPr>
              <w:t>Datenübermittlung findet wie folgt statt</w:t>
            </w:r>
            <w:r w:rsidR="00D1777E" w:rsidRPr="00C754A8">
              <w:rPr>
                <w:sz w:val="20"/>
                <w:szCs w:val="20"/>
              </w:rPr>
              <w:t xml:space="preserve">: </w:t>
            </w:r>
          </w:p>
          <w:p w14:paraId="2D78F511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019D98EB" w14:textId="77777777" w:rsidR="00023367" w:rsidRPr="00C754A8" w:rsidRDefault="00023367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38C4FA35" w14:textId="0F285702" w:rsidR="004F6102" w:rsidRPr="001A1074" w:rsidRDefault="004F6102" w:rsidP="001A1074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4F6102" w:rsidRPr="00C754A8" w14:paraId="5BD74C9A" w14:textId="77777777" w:rsidTr="00D96857">
        <w:trPr>
          <w:trHeight w:val="1111"/>
        </w:trPr>
        <w:tc>
          <w:tcPr>
            <w:tcW w:w="2410" w:type="dxa"/>
            <w:shd w:val="clear" w:color="auto" w:fill="auto"/>
          </w:tcPr>
          <w:p w14:paraId="176E9E89" w14:textId="77777777" w:rsidR="004F6102" w:rsidRPr="00C754A8" w:rsidRDefault="004F6102" w:rsidP="004F6102">
            <w:pPr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Fristen für die Löschung der 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 xml:space="preserve">verschiedenen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>kategorien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 lit. f)</w:t>
            </w:r>
          </w:p>
        </w:tc>
        <w:tc>
          <w:tcPr>
            <w:tcW w:w="6811" w:type="dxa"/>
            <w:tcBorders>
              <w:top w:val="single" w:sz="4" w:space="0" w:color="auto"/>
            </w:tcBorders>
            <w:shd w:val="clear" w:color="auto" w:fill="auto"/>
          </w:tcPr>
          <w:p w14:paraId="09C4BEC5" w14:textId="60F4F4DD" w:rsidR="004F6102" w:rsidRPr="00B7214F" w:rsidRDefault="003772C0" w:rsidP="001A1074">
            <w:pPr>
              <w:widowControl w:val="0"/>
              <w:tabs>
                <w:tab w:val="left" w:pos="466"/>
                <w:tab w:val="left" w:pos="1696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 w:rsidRPr="00B7214F">
              <w:rPr>
                <w:rFonts w:ascii="Arial" w:hAnsi="Arial" w:cs="Arial"/>
                <w:noProof/>
                <w:sz w:val="20"/>
                <w:highlight w:val="lightGray"/>
              </w:rPr>
              <w:t>Löschung nach Aufgabenerfüllung</w:t>
            </w:r>
            <w:r w:rsidR="00FE26C9" w:rsidRPr="00B7214F">
              <w:rPr>
                <w:rFonts w:ascii="Arial" w:hAnsi="Arial" w:cs="Arial"/>
                <w:noProof/>
                <w:sz w:val="20"/>
                <w:highlight w:val="lightGray"/>
              </w:rPr>
              <w:t xml:space="preserve"> gem. §10</w:t>
            </w:r>
            <w:r w:rsidR="001A1074">
              <w:rPr>
                <w:rFonts w:ascii="Arial" w:hAnsi="Arial" w:cs="Arial"/>
                <w:noProof/>
                <w:sz w:val="20"/>
                <w:highlight w:val="lightGray"/>
              </w:rPr>
              <w:t xml:space="preserve"> Abs. 1 Satz 6</w:t>
            </w:r>
            <w:r w:rsidR="00FE26C9" w:rsidRPr="00B7214F">
              <w:rPr>
                <w:rFonts w:ascii="Arial" w:hAnsi="Arial" w:cs="Arial"/>
                <w:noProof/>
                <w:sz w:val="20"/>
                <w:highlight w:val="lightGray"/>
              </w:rPr>
              <w:t xml:space="preserve"> SchulDSVO</w:t>
            </w:r>
            <w:r w:rsidR="001A1074">
              <w:rPr>
                <w:rFonts w:ascii="Arial" w:hAnsi="Arial" w:cs="Arial"/>
                <w:noProof/>
                <w:sz w:val="20"/>
                <w:highlight w:val="lightGray"/>
              </w:rPr>
              <w:t xml:space="preserve"> i. V.m. Artikel 5 Abs. 1 Buchst. e DSGVO</w:t>
            </w:r>
            <w:r w:rsidR="005B1E18" w:rsidRPr="00B7214F">
              <w:rPr>
                <w:rFonts w:ascii="Arial" w:hAnsi="Arial" w:cs="Arial"/>
                <w:noProof/>
                <w:sz w:val="20"/>
                <w:highlight w:val="lightGray"/>
              </w:rPr>
              <w:t>.</w:t>
            </w:r>
          </w:p>
        </w:tc>
      </w:tr>
    </w:tbl>
    <w:p w14:paraId="6DA2A342" w14:textId="77777777" w:rsidR="004F6102" w:rsidRPr="00C754A8" w:rsidRDefault="004F6102" w:rsidP="004F6102">
      <w:pPr>
        <w:widowControl w:val="0"/>
        <w:spacing w:before="60"/>
        <w:ind w:right="-859"/>
        <w:rPr>
          <w:rFonts w:ascii="Arial" w:hAnsi="Arial" w:cs="Arial"/>
          <w:snapToGrid w:val="0"/>
          <w:sz w:val="20"/>
        </w:rPr>
      </w:pPr>
    </w:p>
    <w:tbl>
      <w:tblPr>
        <w:tblW w:w="9221" w:type="dxa"/>
        <w:tblInd w:w="-95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9221"/>
      </w:tblGrid>
      <w:tr w:rsidR="004F6102" w:rsidRPr="00C754A8" w14:paraId="540A3935" w14:textId="77777777" w:rsidTr="0066671A">
        <w:trPr>
          <w:cantSplit/>
          <w:trHeight w:val="543"/>
        </w:trPr>
        <w:tc>
          <w:tcPr>
            <w:tcW w:w="92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5E09B9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Technische und organisatorische Maßnahmen (TOM) gemäß Art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.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32 Abs.1 DSGVO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lit. g)</w:t>
            </w:r>
          </w:p>
          <w:p w14:paraId="19A7C3AB" w14:textId="276481FB" w:rsidR="004F6102" w:rsidRPr="00C754A8" w:rsidRDefault="00FE26C9" w:rsidP="00BE40D1">
            <w:pPr>
              <w:widowControl w:val="0"/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bookmarkStart w:id="2" w:name="_GoBack"/>
            <w:bookmarkEnd w:id="2"/>
            <w:r>
              <w:rPr>
                <w:rFonts w:ascii="Arial" w:hAnsi="Arial" w:cs="Arial"/>
                <w:i/>
                <w:snapToGrid w:val="0"/>
                <w:sz w:val="20"/>
              </w:rPr>
              <w:t>Die Dokumentation der TOM erfolgt im Informationssicherheitskonzept Schule und kann hier optional eingetragen werden.</w:t>
            </w:r>
          </w:p>
        </w:tc>
      </w:tr>
    </w:tbl>
    <w:p w14:paraId="2741880A" w14:textId="77777777" w:rsidR="004F6102" w:rsidRPr="00C754A8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180C9CAF" w14:textId="190A32B3" w:rsidR="004F6102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3747B214" w14:textId="2BB61014" w:rsidR="001A1074" w:rsidRDefault="001A1074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02939B3F" w14:textId="77777777" w:rsidR="001A1074" w:rsidRPr="00C754A8" w:rsidRDefault="001A1074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36E3B021" w14:textId="77777777" w:rsidR="004F6102" w:rsidRPr="00C754A8" w:rsidRDefault="004F6102" w:rsidP="0057134A">
      <w:pPr>
        <w:widowControl w:val="0"/>
        <w:tabs>
          <w:tab w:val="center" w:pos="4253"/>
          <w:tab w:val="right" w:pos="9072"/>
        </w:tabs>
        <w:ind w:right="-856"/>
        <w:rPr>
          <w:rFonts w:ascii="Arial" w:hAnsi="Arial" w:cs="Arial"/>
          <w:snapToGrid w:val="0"/>
          <w:sz w:val="20"/>
        </w:rPr>
      </w:pPr>
      <w:r w:rsidRPr="00C754A8">
        <w:rPr>
          <w:rFonts w:ascii="Arial" w:hAnsi="Arial" w:cs="Arial"/>
          <w:snapToGrid w:val="0"/>
          <w:sz w:val="20"/>
        </w:rPr>
        <w:t>………………………………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....................................</w:t>
      </w:r>
      <w:r w:rsidR="0066671A" w:rsidRPr="00C754A8">
        <w:rPr>
          <w:rFonts w:ascii="Arial" w:hAnsi="Arial" w:cs="Arial"/>
          <w:snapToGrid w:val="0"/>
          <w:sz w:val="20"/>
        </w:rPr>
        <w:t>......................</w:t>
      </w:r>
      <w:r w:rsidRPr="00C754A8">
        <w:rPr>
          <w:rFonts w:ascii="Arial" w:hAnsi="Arial" w:cs="Arial"/>
          <w:snapToGrid w:val="0"/>
          <w:sz w:val="20"/>
        </w:rPr>
        <w:t>.</w:t>
      </w:r>
    </w:p>
    <w:p w14:paraId="57E8B190" w14:textId="77777777" w:rsidR="004F6102" w:rsidRPr="00C754A8" w:rsidRDefault="0057134A" w:rsidP="0057134A">
      <w:pPr>
        <w:widowControl w:val="0"/>
        <w:tabs>
          <w:tab w:val="left" w:pos="426"/>
          <w:tab w:val="left" w:pos="3969"/>
          <w:tab w:val="left" w:pos="694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napToGrid w:val="0"/>
          <w:sz w:val="20"/>
        </w:rPr>
        <w:tab/>
      </w:r>
      <w:r w:rsidR="0066671A" w:rsidRPr="00C754A8">
        <w:rPr>
          <w:rFonts w:ascii="Arial" w:hAnsi="Arial" w:cs="Arial"/>
          <w:snapToGrid w:val="0"/>
          <w:sz w:val="20"/>
        </w:rPr>
        <w:t>V</w:t>
      </w:r>
      <w:r w:rsidR="004F6102" w:rsidRPr="00C754A8">
        <w:rPr>
          <w:rFonts w:ascii="Arial" w:hAnsi="Arial" w:cs="Arial"/>
          <w:snapToGrid w:val="0"/>
          <w:sz w:val="20"/>
        </w:rPr>
        <w:t>erantwortlicher</w:t>
      </w:r>
      <w:r w:rsidR="004F6102" w:rsidRPr="00C754A8">
        <w:rPr>
          <w:rFonts w:ascii="Arial" w:hAnsi="Arial" w:cs="Arial"/>
          <w:snapToGrid w:val="0"/>
          <w:sz w:val="20"/>
        </w:rPr>
        <w:tab/>
      </w:r>
      <w:r w:rsidR="004F6102" w:rsidRPr="00C754A8">
        <w:rPr>
          <w:rFonts w:ascii="Arial" w:hAnsi="Arial" w:cs="Arial"/>
          <w:sz w:val="20"/>
        </w:rPr>
        <w:t>Datum</w:t>
      </w:r>
      <w:r>
        <w:rPr>
          <w:rFonts w:ascii="Arial" w:hAnsi="Arial" w:cs="Arial"/>
          <w:sz w:val="20"/>
        </w:rPr>
        <w:tab/>
      </w:r>
      <w:r w:rsidR="004F6102" w:rsidRPr="00C754A8">
        <w:rPr>
          <w:rFonts w:ascii="Arial" w:hAnsi="Arial" w:cs="Arial"/>
          <w:sz w:val="20"/>
        </w:rPr>
        <w:t xml:space="preserve">Unterschrift </w:t>
      </w:r>
    </w:p>
    <w:sectPr w:rsidR="004F6102" w:rsidRPr="00C754A8" w:rsidSect="002F0B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1" w:h="16817"/>
      <w:pgMar w:top="1304" w:right="112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24F7E" w14:textId="77777777" w:rsidR="0018666C" w:rsidRDefault="0018666C" w:rsidP="006D2801">
      <w:r>
        <w:separator/>
      </w:r>
    </w:p>
  </w:endnote>
  <w:endnote w:type="continuationSeparator" w:id="0">
    <w:p w14:paraId="2ACCC0CC" w14:textId="77777777" w:rsidR="0018666C" w:rsidRDefault="0018666C" w:rsidP="006D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DAEE5" w14:textId="77777777" w:rsidR="004F6102" w:rsidRDefault="004F6102" w:rsidP="004F6102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91B8D63" w14:textId="77777777" w:rsidR="004F6102" w:rsidRDefault="004F6102" w:rsidP="00E6225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6634D" w14:textId="6E8CBB0D" w:rsidR="004F6102" w:rsidRDefault="004F6102" w:rsidP="00094D2B">
    <w:pPr>
      <w:pStyle w:val="Fuzeile"/>
      <w:framePr w:wrap="none" w:vAnchor="text" w:hAnchor="margin" w:xAlign="right" w:y="1"/>
    </w:pPr>
    <w:r w:rsidRPr="00F27C2C">
      <w:rPr>
        <w:color w:val="5B9BD5"/>
      </w:rPr>
      <w:t xml:space="preserve">Seite </w:t>
    </w:r>
    <w:r w:rsidRPr="00F27C2C">
      <w:rPr>
        <w:color w:val="5B9BD5"/>
      </w:rPr>
      <w:fldChar w:fldCharType="begin"/>
    </w:r>
    <w:r>
      <w:rPr>
        <w:color w:val="5B9BD5"/>
      </w:rPr>
      <w:instrText>PAGE</w:instrText>
    </w:r>
    <w:r w:rsidRPr="00F27C2C">
      <w:rPr>
        <w:color w:val="5B9BD5"/>
      </w:rPr>
      <w:instrText xml:space="preserve">  \* Arabic  \* MERGEFORMAT</w:instrText>
    </w:r>
    <w:r w:rsidRPr="00F27C2C">
      <w:rPr>
        <w:color w:val="5B9BD5"/>
      </w:rPr>
      <w:fldChar w:fldCharType="separate"/>
    </w:r>
    <w:r w:rsidR="00C911B5">
      <w:rPr>
        <w:noProof/>
        <w:color w:val="5B9BD5"/>
      </w:rPr>
      <w:t>2</w:t>
    </w:r>
    <w:r w:rsidRPr="00F27C2C">
      <w:rPr>
        <w:color w:val="5B9BD5"/>
      </w:rPr>
      <w:fldChar w:fldCharType="end"/>
    </w:r>
    <w:r w:rsidRPr="00F27C2C">
      <w:rPr>
        <w:color w:val="5B9BD5"/>
      </w:rPr>
      <w:t xml:space="preserve"> von </w:t>
    </w:r>
    <w:r>
      <w:rPr>
        <w:color w:val="5B9BD5"/>
      </w:rPr>
      <w:fldChar w:fldCharType="begin"/>
    </w:r>
    <w:r>
      <w:rPr>
        <w:color w:val="5B9BD5"/>
      </w:rPr>
      <w:instrText xml:space="preserve"> NUMPAGES  \* MERGEFORMAT </w:instrText>
    </w:r>
    <w:r>
      <w:rPr>
        <w:color w:val="5B9BD5"/>
      </w:rPr>
      <w:fldChar w:fldCharType="separate"/>
    </w:r>
    <w:r w:rsidR="00C911B5">
      <w:rPr>
        <w:noProof/>
        <w:color w:val="5B9BD5"/>
      </w:rPr>
      <w:t>2</w:t>
    </w:r>
    <w:r>
      <w:rPr>
        <w:color w:val="5B9BD5"/>
      </w:rPr>
      <w:fldChar w:fldCharType="end"/>
    </w:r>
  </w:p>
  <w:p w14:paraId="2FDC42B0" w14:textId="77777777" w:rsidR="004F6102" w:rsidRDefault="004F6102" w:rsidP="00094D2B">
    <w:pPr>
      <w:pStyle w:val="Fuzeile"/>
      <w:framePr w:wrap="none" w:vAnchor="text" w:hAnchor="page" w:x="10582" w:y="-8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3942D" w14:textId="77777777" w:rsidR="00C87048" w:rsidRDefault="00C8704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0E17D" w14:textId="77777777" w:rsidR="0018666C" w:rsidRDefault="0018666C" w:rsidP="006D2801">
      <w:r>
        <w:separator/>
      </w:r>
    </w:p>
  </w:footnote>
  <w:footnote w:type="continuationSeparator" w:id="0">
    <w:p w14:paraId="2BAA763B" w14:textId="77777777" w:rsidR="0018666C" w:rsidRDefault="0018666C" w:rsidP="006D2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A88AC" w14:textId="77777777" w:rsidR="00C87048" w:rsidRDefault="00C8704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45123" w14:textId="77777777" w:rsidR="00C87048" w:rsidRDefault="00C8704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9FFA7" w14:textId="77777777" w:rsidR="00C87048" w:rsidRDefault="00C8704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01C38"/>
    <w:multiLevelType w:val="hybridMultilevel"/>
    <w:tmpl w:val="2A8A73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B2946"/>
    <w:multiLevelType w:val="hybridMultilevel"/>
    <w:tmpl w:val="1B9C72D8"/>
    <w:lvl w:ilvl="0" w:tplc="4A5C23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F485F"/>
    <w:multiLevelType w:val="hybridMultilevel"/>
    <w:tmpl w:val="46B61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02B41"/>
    <w:multiLevelType w:val="hybridMultilevel"/>
    <w:tmpl w:val="1F322C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9364DA"/>
    <w:multiLevelType w:val="hybridMultilevel"/>
    <w:tmpl w:val="A920A0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564"/>
    <w:rsid w:val="00007A02"/>
    <w:rsid w:val="00010ED7"/>
    <w:rsid w:val="0001146E"/>
    <w:rsid w:val="00023367"/>
    <w:rsid w:val="00023F69"/>
    <w:rsid w:val="00024A0F"/>
    <w:rsid w:val="000353D6"/>
    <w:rsid w:val="00037017"/>
    <w:rsid w:val="00037DA1"/>
    <w:rsid w:val="00045BBA"/>
    <w:rsid w:val="00053FDE"/>
    <w:rsid w:val="00054AB8"/>
    <w:rsid w:val="000611F1"/>
    <w:rsid w:val="000770A6"/>
    <w:rsid w:val="000810FE"/>
    <w:rsid w:val="00094D2B"/>
    <w:rsid w:val="000A0974"/>
    <w:rsid w:val="000A0B22"/>
    <w:rsid w:val="000A3571"/>
    <w:rsid w:val="000C04EE"/>
    <w:rsid w:val="000C18E9"/>
    <w:rsid w:val="000C363D"/>
    <w:rsid w:val="000F4D61"/>
    <w:rsid w:val="000F55A0"/>
    <w:rsid w:val="00106F9B"/>
    <w:rsid w:val="001211CF"/>
    <w:rsid w:val="00122F0C"/>
    <w:rsid w:val="001341A0"/>
    <w:rsid w:val="001507CF"/>
    <w:rsid w:val="00154671"/>
    <w:rsid w:val="001559A6"/>
    <w:rsid w:val="001561E0"/>
    <w:rsid w:val="00160E00"/>
    <w:rsid w:val="00170F6D"/>
    <w:rsid w:val="0018666C"/>
    <w:rsid w:val="001869F1"/>
    <w:rsid w:val="0019587F"/>
    <w:rsid w:val="001A0E3E"/>
    <w:rsid w:val="001A1074"/>
    <w:rsid w:val="001A7758"/>
    <w:rsid w:val="001B2030"/>
    <w:rsid w:val="001B500E"/>
    <w:rsid w:val="001C74FB"/>
    <w:rsid w:val="001E42A6"/>
    <w:rsid w:val="001E5D55"/>
    <w:rsid w:val="001F0F91"/>
    <w:rsid w:val="001F5D90"/>
    <w:rsid w:val="0020264C"/>
    <w:rsid w:val="002104C7"/>
    <w:rsid w:val="00216BAD"/>
    <w:rsid w:val="002170AB"/>
    <w:rsid w:val="00242C56"/>
    <w:rsid w:val="0025435B"/>
    <w:rsid w:val="00255FDE"/>
    <w:rsid w:val="00270686"/>
    <w:rsid w:val="002752D8"/>
    <w:rsid w:val="00280F76"/>
    <w:rsid w:val="00281D11"/>
    <w:rsid w:val="002866B1"/>
    <w:rsid w:val="0029181F"/>
    <w:rsid w:val="0029347A"/>
    <w:rsid w:val="00294F51"/>
    <w:rsid w:val="002B14EC"/>
    <w:rsid w:val="002B1FCE"/>
    <w:rsid w:val="002B3C5F"/>
    <w:rsid w:val="002B5861"/>
    <w:rsid w:val="002D3686"/>
    <w:rsid w:val="002E4A70"/>
    <w:rsid w:val="002F0BFC"/>
    <w:rsid w:val="002F5020"/>
    <w:rsid w:val="00303595"/>
    <w:rsid w:val="00321D69"/>
    <w:rsid w:val="003366D0"/>
    <w:rsid w:val="003614EC"/>
    <w:rsid w:val="003772C0"/>
    <w:rsid w:val="003977B7"/>
    <w:rsid w:val="003A5318"/>
    <w:rsid w:val="003A78F5"/>
    <w:rsid w:val="003B4B28"/>
    <w:rsid w:val="00410F36"/>
    <w:rsid w:val="004116F5"/>
    <w:rsid w:val="00415E27"/>
    <w:rsid w:val="00421BFE"/>
    <w:rsid w:val="004705EA"/>
    <w:rsid w:val="004825AB"/>
    <w:rsid w:val="00487C04"/>
    <w:rsid w:val="00493636"/>
    <w:rsid w:val="00493EF7"/>
    <w:rsid w:val="004B2E82"/>
    <w:rsid w:val="004D5B3F"/>
    <w:rsid w:val="004E170D"/>
    <w:rsid w:val="004E6903"/>
    <w:rsid w:val="004F6102"/>
    <w:rsid w:val="005023BB"/>
    <w:rsid w:val="00514D0D"/>
    <w:rsid w:val="005164AD"/>
    <w:rsid w:val="00516958"/>
    <w:rsid w:val="005271CD"/>
    <w:rsid w:val="00530AF1"/>
    <w:rsid w:val="0054203D"/>
    <w:rsid w:val="0054409C"/>
    <w:rsid w:val="005603CB"/>
    <w:rsid w:val="0056078B"/>
    <w:rsid w:val="00561754"/>
    <w:rsid w:val="00564C2D"/>
    <w:rsid w:val="0057134A"/>
    <w:rsid w:val="00572855"/>
    <w:rsid w:val="00577A84"/>
    <w:rsid w:val="00593840"/>
    <w:rsid w:val="005A77B6"/>
    <w:rsid w:val="005B1E18"/>
    <w:rsid w:val="005B564A"/>
    <w:rsid w:val="005C1C20"/>
    <w:rsid w:val="005C5400"/>
    <w:rsid w:val="005D137B"/>
    <w:rsid w:val="005D5787"/>
    <w:rsid w:val="005E16C4"/>
    <w:rsid w:val="005E744F"/>
    <w:rsid w:val="005F69F9"/>
    <w:rsid w:val="00614344"/>
    <w:rsid w:val="00625B24"/>
    <w:rsid w:val="00640CF4"/>
    <w:rsid w:val="00651904"/>
    <w:rsid w:val="0065504D"/>
    <w:rsid w:val="006642B0"/>
    <w:rsid w:val="006657D3"/>
    <w:rsid w:val="0066671A"/>
    <w:rsid w:val="0067600C"/>
    <w:rsid w:val="00684EF0"/>
    <w:rsid w:val="00685BF6"/>
    <w:rsid w:val="006A26C1"/>
    <w:rsid w:val="006A2BA6"/>
    <w:rsid w:val="006A530D"/>
    <w:rsid w:val="006B35B5"/>
    <w:rsid w:val="006B5408"/>
    <w:rsid w:val="006C48A9"/>
    <w:rsid w:val="006D2801"/>
    <w:rsid w:val="006D568B"/>
    <w:rsid w:val="006E1495"/>
    <w:rsid w:val="006E4B75"/>
    <w:rsid w:val="006E4D31"/>
    <w:rsid w:val="006E7555"/>
    <w:rsid w:val="00717354"/>
    <w:rsid w:val="0073007F"/>
    <w:rsid w:val="007327C1"/>
    <w:rsid w:val="0074127B"/>
    <w:rsid w:val="0074469E"/>
    <w:rsid w:val="0075561E"/>
    <w:rsid w:val="007745CF"/>
    <w:rsid w:val="00777F57"/>
    <w:rsid w:val="00780A91"/>
    <w:rsid w:val="007878B7"/>
    <w:rsid w:val="00793D94"/>
    <w:rsid w:val="007A6440"/>
    <w:rsid w:val="007A719B"/>
    <w:rsid w:val="007C11AF"/>
    <w:rsid w:val="007C169A"/>
    <w:rsid w:val="007C1DB7"/>
    <w:rsid w:val="007C3FA7"/>
    <w:rsid w:val="007C46F6"/>
    <w:rsid w:val="0081580A"/>
    <w:rsid w:val="00822BBF"/>
    <w:rsid w:val="0082445B"/>
    <w:rsid w:val="00824705"/>
    <w:rsid w:val="0083085F"/>
    <w:rsid w:val="0084272E"/>
    <w:rsid w:val="0085793D"/>
    <w:rsid w:val="00867A04"/>
    <w:rsid w:val="00880DEE"/>
    <w:rsid w:val="00882C0B"/>
    <w:rsid w:val="00893FE3"/>
    <w:rsid w:val="00897382"/>
    <w:rsid w:val="008D529E"/>
    <w:rsid w:val="008D7FE3"/>
    <w:rsid w:val="008E3A78"/>
    <w:rsid w:val="00904CC7"/>
    <w:rsid w:val="00910ECA"/>
    <w:rsid w:val="0094701D"/>
    <w:rsid w:val="009578A6"/>
    <w:rsid w:val="009720E6"/>
    <w:rsid w:val="00973049"/>
    <w:rsid w:val="00977761"/>
    <w:rsid w:val="009B14B0"/>
    <w:rsid w:val="009C44BF"/>
    <w:rsid w:val="009C47A4"/>
    <w:rsid w:val="009C4CBF"/>
    <w:rsid w:val="009C7CFB"/>
    <w:rsid w:val="009D03FE"/>
    <w:rsid w:val="009D5EEF"/>
    <w:rsid w:val="00A06646"/>
    <w:rsid w:val="00A12DCB"/>
    <w:rsid w:val="00A21A5A"/>
    <w:rsid w:val="00A230AD"/>
    <w:rsid w:val="00A24DA9"/>
    <w:rsid w:val="00A27902"/>
    <w:rsid w:val="00A43E2F"/>
    <w:rsid w:val="00A45C8B"/>
    <w:rsid w:val="00A712B2"/>
    <w:rsid w:val="00A83FDC"/>
    <w:rsid w:val="00A90805"/>
    <w:rsid w:val="00AA559D"/>
    <w:rsid w:val="00AB071C"/>
    <w:rsid w:val="00AB2D88"/>
    <w:rsid w:val="00AC16D3"/>
    <w:rsid w:val="00AD36D0"/>
    <w:rsid w:val="00AD3D41"/>
    <w:rsid w:val="00AD4301"/>
    <w:rsid w:val="00AF0076"/>
    <w:rsid w:val="00AF776B"/>
    <w:rsid w:val="00B06DAF"/>
    <w:rsid w:val="00B3530F"/>
    <w:rsid w:val="00B61251"/>
    <w:rsid w:val="00B67479"/>
    <w:rsid w:val="00B7214F"/>
    <w:rsid w:val="00B7257C"/>
    <w:rsid w:val="00B73D21"/>
    <w:rsid w:val="00B74D9D"/>
    <w:rsid w:val="00B878CA"/>
    <w:rsid w:val="00B94D77"/>
    <w:rsid w:val="00B95CFD"/>
    <w:rsid w:val="00BA2F77"/>
    <w:rsid w:val="00BA4FBD"/>
    <w:rsid w:val="00BA6FEE"/>
    <w:rsid w:val="00BC09EC"/>
    <w:rsid w:val="00BC63FF"/>
    <w:rsid w:val="00BD376A"/>
    <w:rsid w:val="00BD5CA1"/>
    <w:rsid w:val="00BE40D1"/>
    <w:rsid w:val="00C03473"/>
    <w:rsid w:val="00C03956"/>
    <w:rsid w:val="00C04042"/>
    <w:rsid w:val="00C200CC"/>
    <w:rsid w:val="00C204B6"/>
    <w:rsid w:val="00C47E24"/>
    <w:rsid w:val="00C5302B"/>
    <w:rsid w:val="00C622AE"/>
    <w:rsid w:val="00C630F7"/>
    <w:rsid w:val="00C675D0"/>
    <w:rsid w:val="00C71625"/>
    <w:rsid w:val="00C732E7"/>
    <w:rsid w:val="00C754A8"/>
    <w:rsid w:val="00C8565C"/>
    <w:rsid w:val="00C87048"/>
    <w:rsid w:val="00C90860"/>
    <w:rsid w:val="00C911B5"/>
    <w:rsid w:val="00C96968"/>
    <w:rsid w:val="00CA6F03"/>
    <w:rsid w:val="00CA75B3"/>
    <w:rsid w:val="00CB54DB"/>
    <w:rsid w:val="00CD1D23"/>
    <w:rsid w:val="00CD6AF1"/>
    <w:rsid w:val="00CE0D97"/>
    <w:rsid w:val="00CE470C"/>
    <w:rsid w:val="00D129B6"/>
    <w:rsid w:val="00D1777E"/>
    <w:rsid w:val="00D179A4"/>
    <w:rsid w:val="00D21891"/>
    <w:rsid w:val="00D22CF8"/>
    <w:rsid w:val="00D23575"/>
    <w:rsid w:val="00D238D0"/>
    <w:rsid w:val="00D3718C"/>
    <w:rsid w:val="00D45DDD"/>
    <w:rsid w:val="00D4616F"/>
    <w:rsid w:val="00D53334"/>
    <w:rsid w:val="00D66596"/>
    <w:rsid w:val="00D67462"/>
    <w:rsid w:val="00D67498"/>
    <w:rsid w:val="00D70A06"/>
    <w:rsid w:val="00D70C0F"/>
    <w:rsid w:val="00D726EF"/>
    <w:rsid w:val="00D80722"/>
    <w:rsid w:val="00D838D5"/>
    <w:rsid w:val="00D96857"/>
    <w:rsid w:val="00DA56AB"/>
    <w:rsid w:val="00DA6DF9"/>
    <w:rsid w:val="00DD4F50"/>
    <w:rsid w:val="00E04D29"/>
    <w:rsid w:val="00E21632"/>
    <w:rsid w:val="00E37447"/>
    <w:rsid w:val="00E452AF"/>
    <w:rsid w:val="00E45490"/>
    <w:rsid w:val="00E57643"/>
    <w:rsid w:val="00E615F9"/>
    <w:rsid w:val="00E62255"/>
    <w:rsid w:val="00E642F7"/>
    <w:rsid w:val="00EA4DED"/>
    <w:rsid w:val="00EE200D"/>
    <w:rsid w:val="00F00E02"/>
    <w:rsid w:val="00F03216"/>
    <w:rsid w:val="00F050B0"/>
    <w:rsid w:val="00F210E7"/>
    <w:rsid w:val="00F3092A"/>
    <w:rsid w:val="00F53419"/>
    <w:rsid w:val="00F53BB3"/>
    <w:rsid w:val="00F55564"/>
    <w:rsid w:val="00F57C2A"/>
    <w:rsid w:val="00F6773F"/>
    <w:rsid w:val="00F85FB3"/>
    <w:rsid w:val="00F911E3"/>
    <w:rsid w:val="00FA5FB7"/>
    <w:rsid w:val="00FB115E"/>
    <w:rsid w:val="00FB62A4"/>
    <w:rsid w:val="00FD6B24"/>
    <w:rsid w:val="00FD6CE7"/>
    <w:rsid w:val="00FE26C9"/>
    <w:rsid w:val="00FE5676"/>
    <w:rsid w:val="00FF4028"/>
    <w:rsid w:val="00F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C9FB1"/>
  <w15:docId w15:val="{0D51C9F8-77AD-4540-AEFF-EB8613A39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3">
    <w:name w:val="heading 3"/>
    <w:basedOn w:val="Standard"/>
    <w:next w:val="Standard"/>
    <w:link w:val="berschrift3Zchn"/>
    <w:qFormat/>
    <w:rsid w:val="004F6102"/>
    <w:pPr>
      <w:keepNext/>
      <w:widowControl w:val="0"/>
      <w:jc w:val="center"/>
      <w:outlineLvl w:val="2"/>
    </w:pPr>
    <w:rPr>
      <w:rFonts w:ascii="Arial" w:eastAsia="Times New Roman" w:hAnsi="Arial" w:cs="Times New Roman"/>
      <w:b/>
      <w:snapToGrid w:val="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55564"/>
    <w:pPr>
      <w:ind w:left="72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D529E"/>
    <w:rPr>
      <w:rFonts w:ascii="Times New Roman" w:hAnsi="Times New Roman" w:cs="Times New Roman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D529E"/>
    <w:rPr>
      <w:rFonts w:ascii="Times New Roman" w:hAnsi="Times New Roman" w:cs="Times New Roman"/>
    </w:rPr>
  </w:style>
  <w:style w:type="paragraph" w:styleId="Kopfzeile">
    <w:name w:val="header"/>
    <w:basedOn w:val="Standard"/>
    <w:link w:val="KopfzeileZchn"/>
    <w:uiPriority w:val="99"/>
    <w:unhideWhenUsed/>
    <w:rsid w:val="006D28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2801"/>
  </w:style>
  <w:style w:type="paragraph" w:styleId="Fuzeile">
    <w:name w:val="footer"/>
    <w:basedOn w:val="Standard"/>
    <w:link w:val="FuzeileZchn"/>
    <w:unhideWhenUsed/>
    <w:rsid w:val="006D28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D2801"/>
  </w:style>
  <w:style w:type="character" w:styleId="Seitenzahl">
    <w:name w:val="page number"/>
    <w:basedOn w:val="Absatz-Standardschriftart"/>
    <w:unhideWhenUsed/>
    <w:rsid w:val="00E6225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D23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1D23"/>
    <w:rPr>
      <w:rFonts w:ascii="Times New Roman" w:hAnsi="Times New Roman" w:cs="Times New Roman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CD6AF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D6A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D6AF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D6A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D6AF1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4F6102"/>
    <w:rPr>
      <w:rFonts w:ascii="Arial" w:eastAsia="Times New Roman" w:hAnsi="Arial" w:cs="Times New Roman"/>
      <w:b/>
      <w:snapToGrid w:val="0"/>
      <w:szCs w:val="20"/>
      <w:lang w:eastAsia="de-DE"/>
    </w:rPr>
  </w:style>
  <w:style w:type="paragraph" w:customStyle="1" w:styleId="Default">
    <w:name w:val="Default"/>
    <w:rsid w:val="002B1FCE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5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ABAD6BB966C3428A88A388DB240B0A" ma:contentTypeVersion="0" ma:contentTypeDescription="Ein neues Dokument erstellen." ma:contentTypeScope="" ma:versionID="78ffefff263c6ee5c9c38b3d4f7d434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821FC-2734-4747-9386-F8A1FF0679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075A1D-9158-4815-9905-8A2F3E43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1248BE-F189-42BF-B92B-D5A60EE281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1B6B05-AD5A-4DDC-8743-1FEFC185C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 Datenschutz</dc:creator>
  <cp:lastModifiedBy>Mai, Torsten (MBWK)</cp:lastModifiedBy>
  <cp:revision>66</cp:revision>
  <cp:lastPrinted>2017-10-18T11:46:00Z</cp:lastPrinted>
  <dcterms:created xsi:type="dcterms:W3CDTF">2019-01-16T13:06:00Z</dcterms:created>
  <dcterms:modified xsi:type="dcterms:W3CDTF">2021-06-25T08:19:00Z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0x01010022ABAD6BB966C3428A88A388DB240B0A</vt:lpwstr>
  </property>
</Properties>
</file>